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C3" w:rsidRPr="004E1829" w:rsidRDefault="00E31CC3" w:rsidP="002F0A99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23439E" w:rsidRPr="00743EBA" w:rsidTr="0001662B">
        <w:tc>
          <w:tcPr>
            <w:tcW w:w="9570" w:type="dxa"/>
            <w:gridSpan w:val="2"/>
            <w:shd w:val="clear" w:color="auto" w:fill="auto"/>
          </w:tcPr>
          <w:p w:rsidR="0023439E" w:rsidRPr="00743EBA" w:rsidRDefault="0023439E" w:rsidP="000166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3EBA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23439E" w:rsidRPr="00743EBA" w:rsidTr="0001662B">
        <w:tc>
          <w:tcPr>
            <w:tcW w:w="9570" w:type="dxa"/>
            <w:gridSpan w:val="2"/>
            <w:shd w:val="clear" w:color="auto" w:fill="auto"/>
          </w:tcPr>
          <w:p w:rsidR="0023439E" w:rsidRPr="00743EBA" w:rsidRDefault="0023439E" w:rsidP="000166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3EB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р.п. Первомайский Щёкинского района</w:t>
            </w:r>
          </w:p>
        </w:tc>
      </w:tr>
      <w:tr w:rsidR="0023439E" w:rsidRPr="00743EBA" w:rsidTr="0001662B">
        <w:tc>
          <w:tcPr>
            <w:tcW w:w="9570" w:type="dxa"/>
            <w:gridSpan w:val="2"/>
            <w:shd w:val="clear" w:color="auto" w:fill="auto"/>
          </w:tcPr>
          <w:p w:rsidR="0023439E" w:rsidRPr="00743EBA" w:rsidRDefault="0023439E" w:rsidP="000166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3E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23439E" w:rsidRPr="00743EBA" w:rsidRDefault="0023439E" w:rsidP="000166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439E" w:rsidRPr="00743EBA" w:rsidTr="0001662B">
        <w:tc>
          <w:tcPr>
            <w:tcW w:w="9570" w:type="dxa"/>
            <w:gridSpan w:val="2"/>
            <w:shd w:val="clear" w:color="auto" w:fill="auto"/>
          </w:tcPr>
          <w:p w:rsidR="0023439E" w:rsidRPr="00743EBA" w:rsidRDefault="0023439E" w:rsidP="000166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3EBA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23439E" w:rsidRPr="00743EBA" w:rsidTr="0001662B">
        <w:tc>
          <w:tcPr>
            <w:tcW w:w="9570" w:type="dxa"/>
            <w:gridSpan w:val="2"/>
            <w:shd w:val="clear" w:color="auto" w:fill="auto"/>
          </w:tcPr>
          <w:p w:rsidR="0023439E" w:rsidRPr="00743EBA" w:rsidRDefault="0023439E" w:rsidP="000166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39E" w:rsidRPr="00743EBA" w:rsidTr="0001662B">
        <w:tc>
          <w:tcPr>
            <w:tcW w:w="4785" w:type="dxa"/>
            <w:shd w:val="clear" w:color="auto" w:fill="auto"/>
          </w:tcPr>
          <w:p w:rsidR="0023439E" w:rsidRPr="00743EBA" w:rsidRDefault="002F0A99" w:rsidP="00A032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 «</w:t>
            </w:r>
            <w:r w:rsidR="00A03233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="00466C8F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032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июля </w:t>
            </w:r>
            <w:r w:rsidR="0023439E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0F3106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="0023439E" w:rsidRPr="00743E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  <w:shd w:val="clear" w:color="auto" w:fill="auto"/>
          </w:tcPr>
          <w:p w:rsidR="0023439E" w:rsidRPr="00743EBA" w:rsidRDefault="00DC17D0" w:rsidP="00A032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</w:t>
            </w:r>
            <w:r w:rsidR="0023439E" w:rsidRPr="00743EBA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="00A032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205</w:t>
            </w:r>
          </w:p>
        </w:tc>
      </w:tr>
    </w:tbl>
    <w:p w:rsidR="0023439E" w:rsidRPr="006F3120" w:rsidRDefault="0023439E" w:rsidP="0023439E">
      <w:pPr>
        <w:autoSpaceDE w:val="0"/>
        <w:autoSpaceDN w:val="0"/>
        <w:adjustRightInd w:val="0"/>
        <w:rPr>
          <w:sz w:val="24"/>
          <w:szCs w:val="24"/>
        </w:rPr>
      </w:pPr>
    </w:p>
    <w:p w:rsidR="000F3106" w:rsidRPr="000F3106" w:rsidRDefault="002F0A99" w:rsidP="002F0A9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МО р.п. Первомайский от 09.06.2022 № 164 «</w:t>
      </w:r>
      <w:r w:rsidR="000F3106" w:rsidRPr="000F3106">
        <w:rPr>
          <w:rFonts w:ascii="Arial" w:hAnsi="Arial" w:cs="Arial"/>
          <w:b/>
          <w:sz w:val="32"/>
          <w:szCs w:val="32"/>
        </w:rPr>
        <w:t xml:space="preserve">О Порядке использования бюджетных ассигнований резервного фонда </w:t>
      </w:r>
      <w:r w:rsidR="000F3106">
        <w:rPr>
          <w:rFonts w:ascii="Arial" w:hAnsi="Arial" w:cs="Arial"/>
          <w:b/>
          <w:sz w:val="32"/>
          <w:szCs w:val="32"/>
        </w:rPr>
        <w:t>А</w:t>
      </w:r>
      <w:r w:rsidR="000F3106" w:rsidRPr="000F3106">
        <w:rPr>
          <w:rFonts w:ascii="Arial" w:hAnsi="Arial" w:cs="Arial"/>
          <w:b/>
          <w:sz w:val="32"/>
          <w:szCs w:val="32"/>
        </w:rPr>
        <w:t xml:space="preserve">дминистрации </w:t>
      </w:r>
      <w:r w:rsidR="000F3106">
        <w:rPr>
          <w:rFonts w:ascii="Arial" w:hAnsi="Arial" w:cs="Arial"/>
          <w:b/>
          <w:sz w:val="32"/>
          <w:szCs w:val="32"/>
        </w:rPr>
        <w:t>МО р.п. Первомайский Щекинского района</w:t>
      </w:r>
      <w:r w:rsidR="000F3106" w:rsidRPr="000F3106">
        <w:rPr>
          <w:rFonts w:ascii="Arial" w:hAnsi="Arial" w:cs="Arial"/>
          <w:b/>
          <w:sz w:val="32"/>
          <w:szCs w:val="32"/>
        </w:rPr>
        <w:t xml:space="preserve"> в рамках исполнения бюджета </w:t>
      </w:r>
    </w:p>
    <w:p w:rsidR="0023439E" w:rsidRDefault="00ED3E8E" w:rsidP="000F310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ED3E8E">
        <w:rPr>
          <w:rFonts w:ascii="Arial" w:hAnsi="Arial" w:cs="Arial"/>
          <w:b/>
          <w:sz w:val="32"/>
          <w:szCs w:val="32"/>
        </w:rPr>
        <w:t>муниципального образования рабочий поселок Первомайский Щекинского района</w:t>
      </w:r>
      <w:r w:rsidR="002F0A99">
        <w:rPr>
          <w:rFonts w:ascii="Arial" w:hAnsi="Arial" w:cs="Arial"/>
          <w:b/>
          <w:sz w:val="32"/>
          <w:szCs w:val="32"/>
        </w:rPr>
        <w:t>»</w:t>
      </w:r>
    </w:p>
    <w:p w:rsidR="0023439E" w:rsidRDefault="0023439E" w:rsidP="007B39D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F0A99" w:rsidRPr="0023439E" w:rsidRDefault="002F0A99" w:rsidP="007B39D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B39D5" w:rsidRPr="00F9707F" w:rsidRDefault="000F3106" w:rsidP="00F9707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310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соответствии со статьей 81 Бюджетного кодекса Российской Федерации, Федеральным законом Российской Федерации от  07.03.2018 № 56-ФЗ «О внесении изменений в отдельные законодательные акты Российской Федерации в связи с принятием Федерального закона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нуждаемости»,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Решением Собрания депутатов МО р.п. Первомайский от </w:t>
      </w:r>
      <w:r w:rsidR="00925D7F" w:rsidRPr="00925D7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22.09.2008 года № 16-49 «Об утверждении Положения о бюджетном процессе в муниципальном образовании р.п. Первомайский»</w:t>
      </w:r>
      <w:r w:rsidR="00925D7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, А</w:t>
      </w:r>
      <w:r w:rsidR="00EF7CEB" w:rsidRPr="00F9707F">
        <w:rPr>
          <w:rFonts w:ascii="Arial" w:hAnsi="Arial" w:cs="Arial"/>
          <w:sz w:val="24"/>
          <w:szCs w:val="24"/>
        </w:rPr>
        <w:t>дминистрация муниципального образования рабочий поселок Первомайский Щекинского района ПОСТАНОВЛЯЕТ:</w:t>
      </w:r>
    </w:p>
    <w:p w:rsidR="002F0A99" w:rsidRDefault="002F0A99" w:rsidP="002F0A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1. </w:t>
      </w:r>
      <w:r w:rsidRPr="002F0A9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Внести в </w:t>
      </w:r>
      <w:r w:rsidRPr="002F0A99">
        <w:rPr>
          <w:rFonts w:ascii="Arial" w:hAnsi="Arial" w:cs="Arial"/>
          <w:sz w:val="24"/>
          <w:szCs w:val="24"/>
        </w:rPr>
        <w:t>постановление администрации МО р.п. Первомайский от 09.06.2022 № 164 «О Порядке использования бюджетных ассигнований резервного фонда Администрации МО р.п. Первомайский Щекинского района в рамках исполнения бюджета муниципального образования рабочий поселок Первомайский Щекинского района»</w:t>
      </w:r>
      <w:r>
        <w:rPr>
          <w:rFonts w:ascii="Arial" w:hAnsi="Arial" w:cs="Arial"/>
          <w:sz w:val="24"/>
          <w:szCs w:val="24"/>
        </w:rPr>
        <w:t>, следующее изменение:</w:t>
      </w:r>
    </w:p>
    <w:p w:rsidR="002F0A99" w:rsidRDefault="002F0A99" w:rsidP="002F0A9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1.1. Пункт 2.1. изложить в новой редакции:</w:t>
      </w:r>
    </w:p>
    <w:p w:rsidR="007B39D5" w:rsidRDefault="00881215" w:rsidP="002F0A9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«</w:t>
      </w:r>
      <w:r w:rsidR="002F0A99">
        <w:rPr>
          <w:rFonts w:ascii="Arial" w:hAnsi="Arial" w:cs="Arial"/>
          <w:sz w:val="24"/>
          <w:szCs w:val="24"/>
        </w:rPr>
        <w:t xml:space="preserve">Бюджетные ассигнования резервного фонда, предусмотренные подпунктом 1 пункта 1.3 настоящего Порядка, используются </w:t>
      </w:r>
      <w:r>
        <w:rPr>
          <w:rFonts w:ascii="Arial" w:hAnsi="Arial" w:cs="Arial"/>
          <w:sz w:val="24"/>
          <w:szCs w:val="24"/>
        </w:rPr>
        <w:t>также</w:t>
      </w:r>
      <w:r w:rsidR="002F0A99">
        <w:rPr>
          <w:rFonts w:ascii="Arial" w:hAnsi="Arial" w:cs="Arial"/>
          <w:sz w:val="24"/>
          <w:szCs w:val="24"/>
        </w:rPr>
        <w:t xml:space="preserve"> на оказание единовременной материальной помощи, в том числе одиноко проживающему гражданину, одному из собственников (нанимателю) жилого помещения</w:t>
      </w:r>
      <w:r>
        <w:rPr>
          <w:rFonts w:ascii="Arial" w:hAnsi="Arial" w:cs="Arial"/>
          <w:sz w:val="24"/>
          <w:szCs w:val="24"/>
        </w:rPr>
        <w:t>, расположенного на территории муниципального образования рабочий поселок Первомайский Щекинского района,</w:t>
      </w:r>
      <w:bookmarkStart w:id="0" w:name="_GoBack"/>
      <w:bookmarkEnd w:id="0"/>
      <w:r w:rsidR="00DC17D0">
        <w:rPr>
          <w:rFonts w:ascii="Arial" w:hAnsi="Arial" w:cs="Arial"/>
          <w:sz w:val="24"/>
          <w:szCs w:val="24"/>
        </w:rPr>
        <w:t xml:space="preserve"> </w:t>
      </w:r>
      <w:r w:rsidR="009D1933">
        <w:rPr>
          <w:rFonts w:ascii="Arial" w:hAnsi="Arial" w:cs="Arial"/>
          <w:sz w:val="24"/>
          <w:szCs w:val="24"/>
        </w:rPr>
        <w:t>или одному из членов его семьи</w:t>
      </w:r>
      <w:r w:rsidR="00EA52E3">
        <w:rPr>
          <w:rFonts w:ascii="Arial" w:hAnsi="Arial" w:cs="Arial"/>
          <w:sz w:val="24"/>
          <w:szCs w:val="24"/>
        </w:rPr>
        <w:t xml:space="preserve"> </w:t>
      </w:r>
      <w:r w:rsidR="009D1933">
        <w:rPr>
          <w:rFonts w:ascii="Arial" w:hAnsi="Arial" w:cs="Arial"/>
          <w:sz w:val="24"/>
          <w:szCs w:val="24"/>
        </w:rPr>
        <w:t>(</w:t>
      </w:r>
      <w:r w:rsidR="002F0A99">
        <w:rPr>
          <w:rFonts w:ascii="Arial" w:hAnsi="Arial" w:cs="Arial"/>
          <w:sz w:val="24"/>
          <w:szCs w:val="24"/>
        </w:rPr>
        <w:t xml:space="preserve">при условии </w:t>
      </w:r>
      <w:r w:rsidR="009D1933">
        <w:rPr>
          <w:rFonts w:ascii="Arial" w:hAnsi="Arial" w:cs="Arial"/>
          <w:sz w:val="24"/>
          <w:szCs w:val="24"/>
        </w:rPr>
        <w:t>его</w:t>
      </w:r>
      <w:r w:rsidR="002F0A99">
        <w:rPr>
          <w:rFonts w:ascii="Arial" w:hAnsi="Arial" w:cs="Arial"/>
          <w:sz w:val="24"/>
          <w:szCs w:val="24"/>
        </w:rPr>
        <w:t xml:space="preserve"> постоянной регистрации в жилом помещении</w:t>
      </w:r>
      <w:r w:rsidR="009D1933">
        <w:rPr>
          <w:rFonts w:ascii="Arial" w:hAnsi="Arial" w:cs="Arial"/>
          <w:sz w:val="24"/>
          <w:szCs w:val="24"/>
        </w:rPr>
        <w:t>, которое</w:t>
      </w:r>
      <w:r w:rsidR="002F0A99">
        <w:rPr>
          <w:rFonts w:ascii="Arial" w:hAnsi="Arial" w:cs="Arial"/>
          <w:sz w:val="24"/>
          <w:szCs w:val="24"/>
        </w:rPr>
        <w:t xml:space="preserve"> полностью (частично) утрачено</w:t>
      </w:r>
      <w:r w:rsidR="009D1933">
        <w:rPr>
          <w:rFonts w:ascii="Arial" w:hAnsi="Arial" w:cs="Arial"/>
          <w:sz w:val="24"/>
          <w:szCs w:val="24"/>
        </w:rPr>
        <w:t xml:space="preserve"> (повреждено</w:t>
      </w:r>
      <w:r w:rsidR="002F0A99">
        <w:rPr>
          <w:rFonts w:ascii="Arial" w:hAnsi="Arial" w:cs="Arial"/>
          <w:sz w:val="24"/>
          <w:szCs w:val="24"/>
        </w:rPr>
        <w:t>) в результате экстренной ситуации, если обращение последовало не позднее 6 месяцев со дня возникновения экстренной ситуации, в том числе пожара,  в размере до 50 000,00 (пятьдесят тысяч) рублей;».</w:t>
      </w:r>
    </w:p>
    <w:p w:rsidR="002F0A99" w:rsidRPr="002F0A99" w:rsidRDefault="002F0A99" w:rsidP="002F0A9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F0A99">
        <w:rPr>
          <w:rFonts w:ascii="Arial" w:hAnsi="Arial" w:cs="Arial"/>
          <w:b w:val="0"/>
          <w:sz w:val="24"/>
          <w:szCs w:val="24"/>
        </w:rPr>
        <w:t>2. </w:t>
      </w:r>
      <w:r w:rsidRPr="002F0A99">
        <w:rPr>
          <w:rFonts w:ascii="Arial" w:eastAsiaTheme="minorHAnsi" w:hAnsi="Arial" w:cs="Arial"/>
          <w:b w:val="0"/>
          <w:color w:val="000000" w:themeColor="text1"/>
          <w:sz w:val="24"/>
          <w:szCs w:val="24"/>
          <w:lang w:eastAsia="en-US"/>
        </w:rPr>
        <w:t>Признать утратившим силу Постановление администрации муниципального образования рабочий</w:t>
      </w:r>
      <w:r w:rsidRPr="002F0A99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поселок Первомайский Щекинского района от 25.03.2016 № 58 «</w:t>
      </w:r>
      <w:r w:rsidRPr="002F0A99">
        <w:rPr>
          <w:rFonts w:ascii="Arial" w:hAnsi="Arial" w:cs="Arial"/>
          <w:b w:val="0"/>
          <w:sz w:val="24"/>
          <w:szCs w:val="24"/>
        </w:rPr>
        <w:t>Об утверждении Порядка оказания единовременной материальной помощи жителям МО р.п. Первомайский Щекинского района, пострадавшим от чрезвычайных ситуаций</w:t>
      </w:r>
      <w:r>
        <w:rPr>
          <w:rFonts w:ascii="Arial" w:hAnsi="Arial" w:cs="Arial"/>
          <w:b w:val="0"/>
          <w:sz w:val="24"/>
          <w:szCs w:val="24"/>
        </w:rPr>
        <w:t>.</w:t>
      </w:r>
    </w:p>
    <w:p w:rsidR="00DE7811" w:rsidRPr="002F0A99" w:rsidRDefault="002F0A99" w:rsidP="002F0A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EF7CEB" w:rsidRPr="002F0A99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DE7811" w:rsidRPr="002F0A99" w:rsidRDefault="002F0A99" w:rsidP="002F0A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F7CEB" w:rsidRPr="002F0A99">
        <w:rPr>
          <w:rFonts w:ascii="Arial" w:hAnsi="Arial" w:cs="Arial"/>
          <w:sz w:val="24"/>
          <w:szCs w:val="24"/>
        </w:rPr>
        <w:t xml:space="preserve">Контроль за исполнением данного постановления </w:t>
      </w:r>
      <w:r w:rsidR="00925D7F" w:rsidRPr="002F0A99">
        <w:rPr>
          <w:rFonts w:ascii="Arial" w:hAnsi="Arial" w:cs="Arial"/>
          <w:sz w:val="24"/>
          <w:szCs w:val="24"/>
        </w:rPr>
        <w:t>возложить на Первого заместителя главы администрации МО р.п. Первомайский Щекинского района</w:t>
      </w:r>
      <w:r w:rsidR="00EF7CEB" w:rsidRPr="002F0A99">
        <w:rPr>
          <w:rFonts w:ascii="Arial" w:hAnsi="Arial" w:cs="Arial"/>
          <w:sz w:val="24"/>
          <w:szCs w:val="24"/>
        </w:rPr>
        <w:t>.</w:t>
      </w:r>
    </w:p>
    <w:p w:rsidR="002F0A99" w:rsidRPr="002F0A99" w:rsidRDefault="002F0A99" w:rsidP="002F0A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5. </w:t>
      </w:r>
      <w:r w:rsidR="00EF7CEB" w:rsidRPr="002F0A99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2F0A99" w:rsidRDefault="002F0A99" w:rsidP="00E31CC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F0A99" w:rsidRDefault="002F0A99" w:rsidP="00E31CC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F0A99" w:rsidRDefault="002F0A99" w:rsidP="00E31CC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</w:t>
      </w:r>
    </w:p>
    <w:p w:rsidR="00E31CC3" w:rsidRPr="00E31CC3" w:rsidRDefault="002F0A99" w:rsidP="00E31CC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</w:t>
      </w:r>
      <w:r w:rsidR="00E31CC3" w:rsidRPr="00E31CC3">
        <w:rPr>
          <w:rFonts w:ascii="Arial" w:hAnsi="Arial" w:cs="Arial"/>
          <w:sz w:val="24"/>
          <w:szCs w:val="24"/>
        </w:rPr>
        <w:t xml:space="preserve"> администрации </w:t>
      </w:r>
    </w:p>
    <w:p w:rsidR="00E31CC3" w:rsidRPr="00E31CC3" w:rsidRDefault="00E31CC3" w:rsidP="00E31C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31CC3">
        <w:rPr>
          <w:rFonts w:ascii="Arial" w:hAnsi="Arial" w:cs="Arial"/>
          <w:sz w:val="24"/>
          <w:szCs w:val="24"/>
        </w:rPr>
        <w:t>МО р.п. Первомайский</w:t>
      </w:r>
    </w:p>
    <w:p w:rsidR="00C45127" w:rsidRPr="002F0A99" w:rsidRDefault="00E31CC3" w:rsidP="002F0A99">
      <w:pPr>
        <w:ind w:firstLine="709"/>
        <w:rPr>
          <w:rStyle w:val="af7"/>
          <w:rFonts w:ascii="Arial" w:hAnsi="Arial" w:cs="Arial"/>
          <w:b w:val="0"/>
          <w:color w:val="auto"/>
          <w:sz w:val="24"/>
          <w:szCs w:val="24"/>
        </w:rPr>
        <w:sectPr w:rsidR="00C45127" w:rsidRPr="002F0A99" w:rsidSect="002F0A99">
          <w:headerReference w:type="even" r:id="rId7"/>
          <w:headerReference w:type="default" r:id="rId8"/>
          <w:footerReference w:type="first" r:id="rId9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E31CC3">
        <w:rPr>
          <w:rFonts w:ascii="Arial" w:hAnsi="Arial" w:cs="Arial"/>
          <w:sz w:val="24"/>
          <w:szCs w:val="24"/>
        </w:rPr>
        <w:t>Щекинского</w:t>
      </w:r>
      <w:r w:rsidR="00DC17D0">
        <w:rPr>
          <w:rFonts w:ascii="Arial" w:hAnsi="Arial" w:cs="Arial"/>
          <w:sz w:val="24"/>
          <w:szCs w:val="24"/>
        </w:rPr>
        <w:t xml:space="preserve"> </w:t>
      </w:r>
      <w:r w:rsidR="002F0A99">
        <w:rPr>
          <w:rFonts w:ascii="Arial" w:hAnsi="Arial" w:cs="Arial"/>
          <w:sz w:val="24"/>
          <w:szCs w:val="24"/>
        </w:rPr>
        <w:t>района                                                          П.И. Мамай</w:t>
      </w:r>
    </w:p>
    <w:p w:rsidR="00DE7811" w:rsidRPr="00385AFB" w:rsidRDefault="00DE7811" w:rsidP="00DE7811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sectPr w:rsidR="00DE7811" w:rsidRPr="00385AFB" w:rsidSect="002F0A99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23C" w:rsidRDefault="008E023C" w:rsidP="007B39D5">
      <w:r>
        <w:separator/>
      </w:r>
    </w:p>
  </w:endnote>
  <w:endnote w:type="continuationSeparator" w:id="1">
    <w:p w:rsidR="008E023C" w:rsidRDefault="008E023C" w:rsidP="007B3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127" w:rsidRDefault="00C45127" w:rsidP="0080494C">
    <w:pPr>
      <w:pStyle w:val="af0"/>
      <w:tabs>
        <w:tab w:val="clear" w:pos="4677"/>
        <w:tab w:val="clear" w:pos="9355"/>
        <w:tab w:val="right" w:pos="935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23C" w:rsidRDefault="008E023C" w:rsidP="007B39D5">
      <w:r>
        <w:separator/>
      </w:r>
    </w:p>
  </w:footnote>
  <w:footnote w:type="continuationSeparator" w:id="1">
    <w:p w:rsidR="008E023C" w:rsidRDefault="008E023C" w:rsidP="007B3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127" w:rsidRDefault="00A14710" w:rsidP="0080494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4512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45127" w:rsidRDefault="00C4512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127" w:rsidRDefault="00A14710">
    <w:pPr>
      <w:pStyle w:val="ab"/>
      <w:jc w:val="center"/>
    </w:pPr>
    <w:r>
      <w:fldChar w:fldCharType="begin"/>
    </w:r>
    <w:r w:rsidR="00C45127">
      <w:instrText>PAGE   \* MERGEFORMAT</w:instrText>
    </w:r>
    <w:r>
      <w:fldChar w:fldCharType="separate"/>
    </w:r>
    <w:r w:rsidR="00A03233">
      <w:rPr>
        <w:noProof/>
      </w:rPr>
      <w:t>2</w:t>
    </w:r>
    <w:r>
      <w:fldChar w:fldCharType="end"/>
    </w:r>
  </w:p>
  <w:p w:rsidR="00C45127" w:rsidRDefault="00C4512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9D5" w:rsidRDefault="007B39D5">
    <w:pPr>
      <w:pStyle w:val="ab"/>
    </w:pPr>
  </w:p>
  <w:p w:rsidR="007B39D5" w:rsidRDefault="007B39D5">
    <w:pPr>
      <w:pStyle w:val="ab"/>
    </w:pPr>
  </w:p>
  <w:p w:rsidR="007B39D5" w:rsidRDefault="007B39D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0F71"/>
    <w:multiLevelType w:val="hybridMultilevel"/>
    <w:tmpl w:val="D944947E"/>
    <w:lvl w:ilvl="0" w:tplc="604A4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5621F3A"/>
    <w:multiLevelType w:val="hybridMultilevel"/>
    <w:tmpl w:val="B93CA6FC"/>
    <w:lvl w:ilvl="0" w:tplc="ADAC5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29D"/>
    <w:rsid w:val="000023BC"/>
    <w:rsid w:val="00002B85"/>
    <w:rsid w:val="000463B1"/>
    <w:rsid w:val="000A6860"/>
    <w:rsid w:val="000D15F9"/>
    <w:rsid w:val="000F3106"/>
    <w:rsid w:val="00156B77"/>
    <w:rsid w:val="0016295D"/>
    <w:rsid w:val="00177E25"/>
    <w:rsid w:val="00184D10"/>
    <w:rsid w:val="001904B5"/>
    <w:rsid w:val="00190FA8"/>
    <w:rsid w:val="001C7E83"/>
    <w:rsid w:val="001F34E5"/>
    <w:rsid w:val="0020369A"/>
    <w:rsid w:val="0023439E"/>
    <w:rsid w:val="002620CC"/>
    <w:rsid w:val="0027047D"/>
    <w:rsid w:val="00273043"/>
    <w:rsid w:val="002737ED"/>
    <w:rsid w:val="002776EB"/>
    <w:rsid w:val="00296FB3"/>
    <w:rsid w:val="00297556"/>
    <w:rsid w:val="002A3B3D"/>
    <w:rsid w:val="002E0BB7"/>
    <w:rsid w:val="002F0A99"/>
    <w:rsid w:val="002F2973"/>
    <w:rsid w:val="00325BDA"/>
    <w:rsid w:val="003366CC"/>
    <w:rsid w:val="0034446A"/>
    <w:rsid w:val="00385AFB"/>
    <w:rsid w:val="00394E37"/>
    <w:rsid w:val="003B1220"/>
    <w:rsid w:val="003C160B"/>
    <w:rsid w:val="003D3320"/>
    <w:rsid w:val="003D5AEE"/>
    <w:rsid w:val="003E7CE1"/>
    <w:rsid w:val="00442EAB"/>
    <w:rsid w:val="00466C8F"/>
    <w:rsid w:val="0046749A"/>
    <w:rsid w:val="00470464"/>
    <w:rsid w:val="00470E52"/>
    <w:rsid w:val="00480882"/>
    <w:rsid w:val="00484558"/>
    <w:rsid w:val="004875EF"/>
    <w:rsid w:val="00495860"/>
    <w:rsid w:val="004A1414"/>
    <w:rsid w:val="004E1829"/>
    <w:rsid w:val="004E185E"/>
    <w:rsid w:val="00521704"/>
    <w:rsid w:val="005448C8"/>
    <w:rsid w:val="00573921"/>
    <w:rsid w:val="0059507E"/>
    <w:rsid w:val="00597928"/>
    <w:rsid w:val="00665281"/>
    <w:rsid w:val="0067429D"/>
    <w:rsid w:val="006754FC"/>
    <w:rsid w:val="0068612F"/>
    <w:rsid w:val="006E3AD1"/>
    <w:rsid w:val="006F6D0E"/>
    <w:rsid w:val="0070497E"/>
    <w:rsid w:val="00750B9A"/>
    <w:rsid w:val="0077309B"/>
    <w:rsid w:val="007734E5"/>
    <w:rsid w:val="00773C9A"/>
    <w:rsid w:val="007B39D5"/>
    <w:rsid w:val="007F0507"/>
    <w:rsid w:val="007F5043"/>
    <w:rsid w:val="00810B90"/>
    <w:rsid w:val="00827F9C"/>
    <w:rsid w:val="008429AC"/>
    <w:rsid w:val="00851BBF"/>
    <w:rsid w:val="00862692"/>
    <w:rsid w:val="008668C5"/>
    <w:rsid w:val="00881215"/>
    <w:rsid w:val="0088425F"/>
    <w:rsid w:val="008908AF"/>
    <w:rsid w:val="008E023C"/>
    <w:rsid w:val="008E163B"/>
    <w:rsid w:val="008F1002"/>
    <w:rsid w:val="008F5985"/>
    <w:rsid w:val="009022C6"/>
    <w:rsid w:val="00925D7F"/>
    <w:rsid w:val="009311DB"/>
    <w:rsid w:val="00943B3D"/>
    <w:rsid w:val="00984D15"/>
    <w:rsid w:val="00993632"/>
    <w:rsid w:val="00996683"/>
    <w:rsid w:val="009B4A16"/>
    <w:rsid w:val="009C5747"/>
    <w:rsid w:val="009D1933"/>
    <w:rsid w:val="009E4564"/>
    <w:rsid w:val="009E48D3"/>
    <w:rsid w:val="00A03233"/>
    <w:rsid w:val="00A037C6"/>
    <w:rsid w:val="00A14710"/>
    <w:rsid w:val="00A218EB"/>
    <w:rsid w:val="00A36DD0"/>
    <w:rsid w:val="00A4554D"/>
    <w:rsid w:val="00A778D3"/>
    <w:rsid w:val="00AD2140"/>
    <w:rsid w:val="00AE65B5"/>
    <w:rsid w:val="00B14B7F"/>
    <w:rsid w:val="00B4037A"/>
    <w:rsid w:val="00B71641"/>
    <w:rsid w:val="00B9627F"/>
    <w:rsid w:val="00BA38EE"/>
    <w:rsid w:val="00C13E30"/>
    <w:rsid w:val="00C20F35"/>
    <w:rsid w:val="00C45127"/>
    <w:rsid w:val="00C65AE0"/>
    <w:rsid w:val="00C71FCE"/>
    <w:rsid w:val="00C7724A"/>
    <w:rsid w:val="00C96B0C"/>
    <w:rsid w:val="00CC00E6"/>
    <w:rsid w:val="00CD1391"/>
    <w:rsid w:val="00CD446C"/>
    <w:rsid w:val="00D207BC"/>
    <w:rsid w:val="00D22E77"/>
    <w:rsid w:val="00D36B7D"/>
    <w:rsid w:val="00D57D73"/>
    <w:rsid w:val="00D600F9"/>
    <w:rsid w:val="00D75723"/>
    <w:rsid w:val="00DA23E6"/>
    <w:rsid w:val="00DC17D0"/>
    <w:rsid w:val="00DC636B"/>
    <w:rsid w:val="00DD0634"/>
    <w:rsid w:val="00DE7811"/>
    <w:rsid w:val="00E03D86"/>
    <w:rsid w:val="00E31CC3"/>
    <w:rsid w:val="00E321CC"/>
    <w:rsid w:val="00E55E85"/>
    <w:rsid w:val="00E61522"/>
    <w:rsid w:val="00E72C31"/>
    <w:rsid w:val="00E92844"/>
    <w:rsid w:val="00EA52E3"/>
    <w:rsid w:val="00EC2DBB"/>
    <w:rsid w:val="00ED3E8E"/>
    <w:rsid w:val="00EF6BBF"/>
    <w:rsid w:val="00EF7CEB"/>
    <w:rsid w:val="00F43B75"/>
    <w:rsid w:val="00F662F9"/>
    <w:rsid w:val="00F73B90"/>
    <w:rsid w:val="00F87854"/>
    <w:rsid w:val="00F9707F"/>
    <w:rsid w:val="00FA4798"/>
    <w:rsid w:val="00FF3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rsid w:val="00DE7811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uiPriority w:val="99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uiPriority w:val="99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Текст1"/>
    <w:basedOn w:val="a"/>
    <w:uiPriority w:val="99"/>
    <w:rsid w:val="00F9707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ED3E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ED3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2">
    <w:basedOn w:val="a"/>
    <w:next w:val="af3"/>
    <w:uiPriority w:val="99"/>
    <w:unhideWhenUsed/>
    <w:rsid w:val="00ED3E8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rsid w:val="00ED3E8E"/>
    <w:rPr>
      <w:b/>
      <w:bCs/>
    </w:rPr>
  </w:style>
  <w:style w:type="character" w:customStyle="1" w:styleId="ConsPlusNormal0">
    <w:name w:val="ConsPlusNormal Знак"/>
    <w:link w:val="ConsPlusNormal"/>
    <w:locked/>
    <w:rsid w:val="00ED3E8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rmattext">
    <w:name w:val="formattext"/>
    <w:basedOn w:val="a"/>
    <w:rsid w:val="00ED3E8E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ED3E8E"/>
    <w:rPr>
      <w:sz w:val="24"/>
      <w:szCs w:val="24"/>
    </w:rPr>
  </w:style>
  <w:style w:type="paragraph" w:customStyle="1" w:styleId="ConsPlusCell">
    <w:name w:val="ConsPlusCell"/>
    <w:rsid w:val="00C45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451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451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Нормальный (таблица)"/>
    <w:basedOn w:val="a"/>
    <w:next w:val="a"/>
    <w:rsid w:val="00C4512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6">
    <w:name w:val="Прижатый влево"/>
    <w:basedOn w:val="a"/>
    <w:next w:val="a"/>
    <w:rsid w:val="00C4512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7">
    <w:name w:val="Цветовое выделение"/>
    <w:rsid w:val="00C45127"/>
    <w:rPr>
      <w:b/>
      <w:bCs w:val="0"/>
      <w:color w:val="26282F"/>
      <w:sz w:val="26"/>
    </w:rPr>
  </w:style>
  <w:style w:type="paragraph" w:styleId="af8">
    <w:name w:val="List Paragraph"/>
    <w:basedOn w:val="a"/>
    <w:uiPriority w:val="34"/>
    <w:qFormat/>
    <w:rsid w:val="004875E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E7811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LukyanovaIV</dc:creator>
  <cp:lastModifiedBy>Переславская</cp:lastModifiedBy>
  <cp:revision>25</cp:revision>
  <cp:lastPrinted>2022-07-25T11:30:00Z</cp:lastPrinted>
  <dcterms:created xsi:type="dcterms:W3CDTF">2022-04-27T07:08:00Z</dcterms:created>
  <dcterms:modified xsi:type="dcterms:W3CDTF">2022-07-25T12:07:00Z</dcterms:modified>
</cp:coreProperties>
</file>