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3C" w:rsidRPr="00D348A6" w:rsidRDefault="00832596" w:rsidP="00872F6A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 w:rsidR="00F6407E"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 w:rsidR="00356E91">
        <w:rPr>
          <w:b/>
          <w:i/>
          <w:sz w:val="40"/>
          <w:szCs w:val="40"/>
        </w:rPr>
        <w:t xml:space="preserve"> на июль</w:t>
      </w:r>
      <w:r w:rsidR="00F6407E">
        <w:rPr>
          <w:b/>
          <w:i/>
          <w:sz w:val="40"/>
          <w:szCs w:val="40"/>
        </w:rPr>
        <w:t xml:space="preserve"> 2017</w:t>
      </w:r>
    </w:p>
    <w:tbl>
      <w:tblPr>
        <w:tblStyle w:val="a3"/>
        <w:tblW w:w="0" w:type="auto"/>
        <w:tblInd w:w="-601" w:type="dxa"/>
        <w:tblLook w:val="04A0"/>
      </w:tblPr>
      <w:tblGrid>
        <w:gridCol w:w="1723"/>
        <w:gridCol w:w="3396"/>
        <w:gridCol w:w="2718"/>
        <w:gridCol w:w="2335"/>
      </w:tblGrid>
      <w:tr w:rsidR="00891356" w:rsidTr="00020981">
        <w:tc>
          <w:tcPr>
            <w:tcW w:w="1843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836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1950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</w:t>
            </w:r>
          </w:p>
          <w:p w:rsidR="00891356" w:rsidRPr="00F6407E" w:rsidRDefault="00356E9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3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4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5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6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7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6407E" w:rsidRPr="00356E91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6E91">
              <w:rPr>
                <w:b/>
                <w:sz w:val="28"/>
                <w:szCs w:val="28"/>
              </w:rPr>
              <w:t>8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356E91" w:rsidRPr="00356E91">
              <w:rPr>
                <w:b/>
                <w:sz w:val="28"/>
                <w:szCs w:val="28"/>
              </w:rPr>
              <w:t>убб</w:t>
            </w:r>
            <w:proofErr w:type="spellEnd"/>
            <w:r w:rsidR="00356E91" w:rsidRPr="00356E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>Праздничная программа,</w:t>
            </w:r>
          </w:p>
          <w:p w:rsidR="006754D6" w:rsidRP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 xml:space="preserve">Посвящённая </w:t>
            </w:r>
          </w:p>
          <w:p w:rsidR="006754D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>Дню любви, семьи и верности</w:t>
            </w:r>
          </w:p>
        </w:tc>
        <w:tc>
          <w:tcPr>
            <w:tcW w:w="2836" w:type="dxa"/>
          </w:tcPr>
          <w:p w:rsidR="00891356" w:rsidRP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>Парк</w:t>
            </w:r>
          </w:p>
          <w:p w:rsidR="006754D6" w:rsidRP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>п. Первомайский</w:t>
            </w:r>
          </w:p>
          <w:p w:rsidR="006754D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1950" w:type="dxa"/>
          </w:tcPr>
          <w:p w:rsidR="006754D6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4D6">
              <w:rPr>
                <w:b/>
                <w:sz w:val="28"/>
                <w:szCs w:val="28"/>
              </w:rPr>
              <w:t>Афанасьева И. В.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9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10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11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12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66074" w:rsidRPr="00F6407E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13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6E91">
              <w:rPr>
                <w:b/>
                <w:sz w:val="28"/>
                <w:szCs w:val="28"/>
              </w:rPr>
              <w:t>14</w:t>
            </w:r>
          </w:p>
          <w:p w:rsidR="00891356" w:rsidRPr="00F6407E" w:rsidRDefault="00356E9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Ретро- кафе "</w:t>
            </w:r>
            <w:proofErr w:type="spellStart"/>
            <w:r>
              <w:rPr>
                <w:b/>
                <w:sz w:val="28"/>
                <w:szCs w:val="28"/>
              </w:rPr>
              <w:t>Ностальжи</w:t>
            </w:r>
            <w:proofErr w:type="spellEnd"/>
            <w:r>
              <w:rPr>
                <w:b/>
                <w:sz w:val="28"/>
                <w:szCs w:val="28"/>
              </w:rPr>
              <w:t>"</w:t>
            </w:r>
          </w:p>
          <w:p w:rsidR="006754D6" w:rsidRPr="00F6407E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(Вечер отдыха "Для тех, кому за...)</w:t>
            </w:r>
          </w:p>
        </w:tc>
        <w:tc>
          <w:tcPr>
            <w:tcW w:w="2836" w:type="dxa"/>
          </w:tcPr>
          <w:p w:rsidR="0089135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Парк</w:t>
            </w:r>
          </w:p>
          <w:p w:rsid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Первомайский</w:t>
            </w:r>
          </w:p>
          <w:p w:rsidR="006754D6" w:rsidRPr="00F6407E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1950" w:type="dxa"/>
          </w:tcPr>
          <w:p w:rsidR="006754D6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6754D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15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субб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lastRenderedPageBreak/>
              <w:t>16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17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18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19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20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891356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</w:t>
            </w:r>
            <w:r w:rsidR="00E265B1">
              <w:rPr>
                <w:sz w:val="28"/>
                <w:szCs w:val="28"/>
              </w:rPr>
              <w:t>1</w:t>
            </w:r>
          </w:p>
          <w:p w:rsidR="00E265B1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22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66074" w:rsidRPr="00F6407E" w:rsidRDefault="00966074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66074" w:rsidRPr="00F6407E" w:rsidRDefault="00966074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20981" w:rsidRPr="00F6407E" w:rsidRDefault="00020981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6E91">
              <w:rPr>
                <w:b/>
                <w:sz w:val="28"/>
                <w:szCs w:val="28"/>
              </w:rPr>
              <w:t>23</w:t>
            </w:r>
          </w:p>
          <w:p w:rsidR="00891356" w:rsidRPr="00F6407E" w:rsidRDefault="00356E9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воскр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14DF8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Театрализованный праздник </w:t>
            </w:r>
          </w:p>
          <w:p w:rsidR="00891356" w:rsidRPr="00F6407E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"День Нептуна"</w:t>
            </w:r>
          </w:p>
        </w:tc>
        <w:tc>
          <w:tcPr>
            <w:tcW w:w="2836" w:type="dxa"/>
          </w:tcPr>
          <w:p w:rsidR="00891356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Парк</w:t>
            </w:r>
          </w:p>
          <w:p w:rsidR="00014DF8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Первомайский</w:t>
            </w:r>
          </w:p>
          <w:p w:rsidR="00014DF8" w:rsidRPr="00F6407E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12-00</w:t>
            </w:r>
          </w:p>
        </w:tc>
        <w:tc>
          <w:tcPr>
            <w:tcW w:w="1950" w:type="dxa"/>
          </w:tcPr>
          <w:p w:rsidR="00014DF8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F6407E" w:rsidRDefault="00014DF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 В.</w:t>
            </w: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24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25</w:t>
            </w:r>
          </w:p>
          <w:p w:rsidR="00891356" w:rsidRPr="00F6407E" w:rsidRDefault="00E265B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26</w:t>
            </w:r>
          </w:p>
          <w:p w:rsidR="0089135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27</w:t>
            </w:r>
          </w:p>
          <w:p w:rsidR="0089135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28</w:t>
            </w:r>
          </w:p>
          <w:p w:rsidR="0089135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c>
          <w:tcPr>
            <w:tcW w:w="1843" w:type="dxa"/>
          </w:tcPr>
          <w:p w:rsidR="00F6407E" w:rsidRPr="00356E91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29</w:t>
            </w:r>
          </w:p>
          <w:p w:rsidR="0089135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20981" w:rsidRPr="00F6407E" w:rsidRDefault="0002098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020981">
        <w:trPr>
          <w:trHeight w:val="383"/>
        </w:trPr>
        <w:tc>
          <w:tcPr>
            <w:tcW w:w="1843" w:type="dxa"/>
          </w:tcPr>
          <w:p w:rsidR="00F6407E" w:rsidRPr="00F6407E" w:rsidRDefault="00020981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30</w:t>
            </w:r>
          </w:p>
          <w:p w:rsidR="00891356" w:rsidRPr="00F6407E" w:rsidRDefault="006754D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54D6" w:rsidTr="00020981">
        <w:trPr>
          <w:trHeight w:val="383"/>
        </w:trPr>
        <w:tc>
          <w:tcPr>
            <w:tcW w:w="1843" w:type="dxa"/>
          </w:tcPr>
          <w:p w:rsidR="006754D6" w:rsidRDefault="006754D6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6754D6" w:rsidRPr="00F6407E" w:rsidRDefault="006754D6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754D6" w:rsidRPr="00F6407E" w:rsidRDefault="006754D6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6754D6" w:rsidRPr="00F6407E" w:rsidRDefault="006754D6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54D6" w:rsidRPr="00F6407E" w:rsidRDefault="006754D6" w:rsidP="00F64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356" w:rsidRDefault="00891356" w:rsidP="00020981"/>
    <w:sectPr w:rsidR="00891356" w:rsidSect="0065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150EEF"/>
    <w:rsid w:val="00356E91"/>
    <w:rsid w:val="00441826"/>
    <w:rsid w:val="00470B88"/>
    <w:rsid w:val="004A581C"/>
    <w:rsid w:val="0065453C"/>
    <w:rsid w:val="006754D6"/>
    <w:rsid w:val="00755DAE"/>
    <w:rsid w:val="007B43CB"/>
    <w:rsid w:val="00832596"/>
    <w:rsid w:val="00872F6A"/>
    <w:rsid w:val="00891356"/>
    <w:rsid w:val="00966074"/>
    <w:rsid w:val="00D348A6"/>
    <w:rsid w:val="00E265B1"/>
    <w:rsid w:val="00F6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2017-05-22T11:21:00Z</dcterms:created>
  <dcterms:modified xsi:type="dcterms:W3CDTF">2017-06-21T08:05:00Z</dcterms:modified>
</cp:coreProperties>
</file>