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9F" w:rsidRDefault="00F8359F" w:rsidP="00471A21">
      <w:pPr>
        <w:jc w:val="center"/>
        <w:rPr>
          <w:b/>
          <w:sz w:val="32"/>
          <w:szCs w:val="28"/>
        </w:rPr>
      </w:pPr>
    </w:p>
    <w:p w:rsidR="00471A21" w:rsidRPr="00C3456D" w:rsidRDefault="00471A21" w:rsidP="00471A2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мероприятий на </w:t>
      </w:r>
      <w:r>
        <w:rPr>
          <w:b/>
          <w:sz w:val="32"/>
          <w:szCs w:val="28"/>
        </w:rPr>
        <w:t>ноябрь</w:t>
      </w:r>
      <w:r>
        <w:rPr>
          <w:b/>
          <w:sz w:val="32"/>
          <w:szCs w:val="28"/>
        </w:rPr>
        <w:t xml:space="preserve"> 2018</w:t>
      </w:r>
      <w:r w:rsidRPr="00C3456D">
        <w:rPr>
          <w:b/>
          <w:sz w:val="32"/>
          <w:szCs w:val="28"/>
        </w:rPr>
        <w:t xml:space="preserve"> г. </w:t>
      </w:r>
    </w:p>
    <w:p w:rsidR="00471A21" w:rsidRPr="00C3456D" w:rsidRDefault="00471A21" w:rsidP="00471A21">
      <w:pPr>
        <w:jc w:val="center"/>
        <w:rPr>
          <w:b/>
          <w:sz w:val="32"/>
          <w:szCs w:val="28"/>
        </w:rPr>
      </w:pPr>
      <w:r w:rsidRPr="00C3456D">
        <w:rPr>
          <w:b/>
          <w:sz w:val="32"/>
          <w:szCs w:val="28"/>
        </w:rPr>
        <w:t xml:space="preserve">МКУК «Первомайская поселенческая библиотека»  </w:t>
      </w:r>
    </w:p>
    <w:p w:rsidR="00471A21" w:rsidRPr="00C3456D" w:rsidRDefault="00471A21" w:rsidP="00471A21">
      <w:pPr>
        <w:jc w:val="center"/>
        <w:rPr>
          <w:b/>
          <w:sz w:val="32"/>
          <w:szCs w:val="28"/>
        </w:rPr>
      </w:pPr>
      <w:r w:rsidRPr="00C3456D">
        <w:rPr>
          <w:b/>
          <w:sz w:val="32"/>
          <w:szCs w:val="28"/>
        </w:rPr>
        <w:t>Первомайская детская библиотека.</w:t>
      </w:r>
    </w:p>
    <w:tbl>
      <w:tblPr>
        <w:tblpPr w:leftFromText="180" w:rightFromText="180" w:vertAnchor="text" w:horzAnchor="margin" w:tblpY="28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930"/>
        <w:gridCol w:w="1701"/>
        <w:gridCol w:w="2552"/>
      </w:tblGrid>
      <w:tr w:rsidR="00471A21" w:rsidRPr="00714211" w:rsidTr="00BE0526">
        <w:trPr>
          <w:trHeight w:val="70"/>
        </w:trPr>
        <w:tc>
          <w:tcPr>
            <w:tcW w:w="675" w:type="dxa"/>
            <w:vAlign w:val="center"/>
          </w:tcPr>
          <w:p w:rsidR="00471A21" w:rsidRPr="00714211" w:rsidRDefault="00471A21" w:rsidP="00BE0526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471A21" w:rsidRPr="00714211" w:rsidRDefault="00471A21" w:rsidP="00BE05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1421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30" w:type="dxa"/>
            <w:vAlign w:val="center"/>
          </w:tcPr>
          <w:p w:rsidR="00471A21" w:rsidRDefault="00471A21" w:rsidP="00BE0526">
            <w:pPr>
              <w:jc w:val="center"/>
              <w:rPr>
                <w:b/>
                <w:sz w:val="28"/>
                <w:szCs w:val="28"/>
              </w:rPr>
            </w:pPr>
          </w:p>
          <w:p w:rsidR="00471A21" w:rsidRDefault="00471A21" w:rsidP="00BE0526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Наименование мероприятия</w:t>
            </w:r>
          </w:p>
          <w:p w:rsidR="00471A21" w:rsidRDefault="00471A21" w:rsidP="00BE0526">
            <w:pPr>
              <w:jc w:val="center"/>
              <w:rPr>
                <w:b/>
                <w:sz w:val="28"/>
                <w:szCs w:val="28"/>
              </w:rPr>
            </w:pPr>
          </w:p>
          <w:p w:rsidR="00471A21" w:rsidRPr="00714211" w:rsidRDefault="00471A21" w:rsidP="00BE05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A21" w:rsidRPr="00714211" w:rsidRDefault="00471A21" w:rsidP="00BE0526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1A21" w:rsidRPr="00714211" w:rsidRDefault="00471A21" w:rsidP="00BE0526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F3335" w:rsidRPr="00726F4B" w:rsidTr="00BE0526">
        <w:tc>
          <w:tcPr>
            <w:tcW w:w="675" w:type="dxa"/>
            <w:vAlign w:val="center"/>
          </w:tcPr>
          <w:p w:rsidR="00DF3335" w:rsidRPr="00140237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DF3335" w:rsidRDefault="00DF3335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8930" w:type="dxa"/>
            <w:vAlign w:val="center"/>
          </w:tcPr>
          <w:p w:rsidR="00DF3335" w:rsidRDefault="00DF3335" w:rsidP="00DF33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юбилей «Мастер русского слова»</w:t>
            </w:r>
            <w:r w:rsidR="00573527">
              <w:rPr>
                <w:sz w:val="28"/>
                <w:szCs w:val="28"/>
              </w:rPr>
              <w:t xml:space="preserve"> </w:t>
            </w:r>
          </w:p>
          <w:p w:rsidR="00573527" w:rsidRPr="00471A21" w:rsidRDefault="00573527" w:rsidP="00DF33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200 – летию И.С. Тургенева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335" w:rsidRPr="00726F4B" w:rsidRDefault="002B15A2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DF3335" w:rsidRDefault="002B15A2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71A21" w:rsidRPr="00726F4B" w:rsidTr="00BE0526">
        <w:tc>
          <w:tcPr>
            <w:tcW w:w="675" w:type="dxa"/>
            <w:vAlign w:val="center"/>
          </w:tcPr>
          <w:p w:rsidR="00471A21" w:rsidRPr="00140237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9. 11</w:t>
            </w:r>
          </w:p>
        </w:tc>
        <w:tc>
          <w:tcPr>
            <w:tcW w:w="8930" w:type="dxa"/>
            <w:vAlign w:val="center"/>
          </w:tcPr>
          <w:p w:rsidR="00471A21" w:rsidRPr="00471A21" w:rsidRDefault="00471A21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 xml:space="preserve">Виртуальная экскурсия «Щекино – сердцу милый уголок» </w:t>
            </w:r>
          </w:p>
          <w:p w:rsidR="00471A21" w:rsidRPr="00726F4B" w:rsidRDefault="00471A21" w:rsidP="00471A21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 xml:space="preserve">к 80 – летию </w:t>
            </w:r>
            <w:r w:rsidR="00BF2375">
              <w:rPr>
                <w:sz w:val="28"/>
                <w:szCs w:val="28"/>
              </w:rPr>
              <w:t>г. Щекино</w:t>
            </w:r>
            <w:r w:rsidRPr="00471A21">
              <w:rPr>
                <w:sz w:val="28"/>
                <w:szCs w:val="28"/>
              </w:rPr>
              <w:t xml:space="preserve"> Детский сад 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  <w:r w:rsidRPr="00726F4B"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  <w:r>
              <w:rPr>
                <w:sz w:val="28"/>
                <w:szCs w:val="28"/>
              </w:rPr>
              <w:t xml:space="preserve"> </w:t>
            </w:r>
          </w:p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</w:p>
        </w:tc>
      </w:tr>
      <w:tr w:rsidR="0042215B" w:rsidRPr="00726F4B" w:rsidTr="00BE0526">
        <w:tc>
          <w:tcPr>
            <w:tcW w:w="675" w:type="dxa"/>
            <w:vAlign w:val="center"/>
          </w:tcPr>
          <w:p w:rsidR="0042215B" w:rsidRPr="00140237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42215B" w:rsidRDefault="0042215B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8930" w:type="dxa"/>
            <w:vAlign w:val="center"/>
          </w:tcPr>
          <w:p w:rsidR="0042215B" w:rsidRPr="00471A21" w:rsidRDefault="0042215B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вернисаж «Святыни Православия»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15B" w:rsidRPr="00726F4B" w:rsidRDefault="0042215B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2215B" w:rsidRDefault="0042215B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573527" w:rsidRPr="00726F4B" w:rsidTr="00BE0526">
        <w:tc>
          <w:tcPr>
            <w:tcW w:w="675" w:type="dxa"/>
            <w:vAlign w:val="center"/>
          </w:tcPr>
          <w:p w:rsidR="00573527" w:rsidRPr="00140237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573527" w:rsidRDefault="00573527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930" w:type="dxa"/>
            <w:vAlign w:val="center"/>
          </w:tcPr>
          <w:p w:rsidR="005E0C0B" w:rsidRDefault="005E0C0B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круг чтения «</w:t>
            </w:r>
            <w:r w:rsidR="00C52792"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утешествие в страну веселого детства» </w:t>
            </w:r>
          </w:p>
          <w:p w:rsidR="00573527" w:rsidRPr="00471A21" w:rsidRDefault="005E0C0B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527" w:rsidRPr="00726F4B" w:rsidRDefault="005E0C0B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573527" w:rsidRDefault="005E0C0B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886EA1" w:rsidRPr="00726F4B" w:rsidTr="00BE0526">
        <w:tc>
          <w:tcPr>
            <w:tcW w:w="675" w:type="dxa"/>
            <w:vAlign w:val="center"/>
          </w:tcPr>
          <w:p w:rsidR="00886EA1" w:rsidRPr="00140237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886EA1" w:rsidRDefault="00886EA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930" w:type="dxa"/>
            <w:vAlign w:val="center"/>
          </w:tcPr>
          <w:p w:rsidR="00886EA1" w:rsidRDefault="00886EA1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юбилей «Веселая страна Николая Носова»</w:t>
            </w:r>
            <w:r w:rsidR="00C13D1D">
              <w:rPr>
                <w:sz w:val="28"/>
                <w:szCs w:val="28"/>
              </w:rPr>
              <w:t xml:space="preserve"> </w:t>
            </w:r>
          </w:p>
          <w:p w:rsidR="00C13D1D" w:rsidRDefault="00BF2375" w:rsidP="00471A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3D1D">
              <w:rPr>
                <w:sz w:val="28"/>
                <w:szCs w:val="28"/>
              </w:rPr>
              <w:t xml:space="preserve"> 110 – летию </w:t>
            </w:r>
            <w:r>
              <w:rPr>
                <w:sz w:val="28"/>
                <w:szCs w:val="28"/>
              </w:rPr>
              <w:t xml:space="preserve">Н. </w:t>
            </w:r>
            <w:r w:rsidR="00C13D1D">
              <w:rPr>
                <w:sz w:val="28"/>
                <w:szCs w:val="28"/>
              </w:rPr>
              <w:t>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EA1" w:rsidRDefault="00886EA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886EA1" w:rsidRDefault="00886EA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71A21" w:rsidRPr="00726F4B" w:rsidTr="00BE0526">
        <w:trPr>
          <w:trHeight w:val="451"/>
        </w:trPr>
        <w:tc>
          <w:tcPr>
            <w:tcW w:w="675" w:type="dxa"/>
            <w:vAlign w:val="center"/>
          </w:tcPr>
          <w:p w:rsidR="00471A21" w:rsidRPr="00726F4B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471A21" w:rsidRPr="00726F4B" w:rsidRDefault="00A7028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8930" w:type="dxa"/>
          </w:tcPr>
          <w:p w:rsidR="00573527" w:rsidRDefault="00A70281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восхищение «Родного края нет прекрасней»</w:t>
            </w:r>
          </w:p>
          <w:p w:rsidR="00471A21" w:rsidRPr="00726F4B" w:rsidRDefault="00573527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80 – летию г. Щекино</w:t>
            </w:r>
          </w:p>
        </w:tc>
        <w:tc>
          <w:tcPr>
            <w:tcW w:w="1701" w:type="dxa"/>
            <w:shd w:val="clear" w:color="auto" w:fill="auto"/>
          </w:tcPr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71A21" w:rsidRPr="00726F4B" w:rsidRDefault="00A70281" w:rsidP="0047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Pr="00726F4B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71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1A21" w:rsidRPr="00726F4B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8930" w:type="dxa"/>
          </w:tcPr>
          <w:p w:rsidR="00DA3314" w:rsidRPr="00DA3314" w:rsidRDefault="00DA3314" w:rsidP="00DA3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 xml:space="preserve">Заочное путешествие «Лев Толстой и Ясная Поляна» </w:t>
            </w:r>
          </w:p>
          <w:p w:rsidR="00471A21" w:rsidRPr="00726F4B" w:rsidRDefault="00DA3314" w:rsidP="00DA3314">
            <w:pPr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Детский сад №</w:t>
            </w:r>
            <w:r w:rsidR="00BF2375">
              <w:rPr>
                <w:sz w:val="28"/>
                <w:szCs w:val="28"/>
              </w:rPr>
              <w:t xml:space="preserve"> </w:t>
            </w:r>
            <w:r w:rsidRPr="00DA3314">
              <w:rPr>
                <w:sz w:val="28"/>
                <w:szCs w:val="28"/>
              </w:rPr>
              <w:t>21 Старшая группа</w:t>
            </w:r>
          </w:p>
        </w:tc>
        <w:tc>
          <w:tcPr>
            <w:tcW w:w="1701" w:type="dxa"/>
            <w:shd w:val="clear" w:color="auto" w:fill="auto"/>
          </w:tcPr>
          <w:p w:rsidR="00471A21" w:rsidRPr="00726F4B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DA3314" w:rsidRPr="00DA3314" w:rsidRDefault="00DA3314" w:rsidP="00DA33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Кудрявцева Г.И.</w:t>
            </w:r>
          </w:p>
          <w:p w:rsidR="00471A21" w:rsidRPr="00726F4B" w:rsidRDefault="00DA3314" w:rsidP="00DA3314">
            <w:pPr>
              <w:jc w:val="center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Яковлева С.П.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Pr="00726F4B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471A21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8930" w:type="dxa"/>
          </w:tcPr>
          <w:p w:rsidR="00DA3314" w:rsidRDefault="00DA3314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час «Знаменита Тула именами» </w:t>
            </w:r>
          </w:p>
          <w:p w:rsidR="00471A21" w:rsidRDefault="00A85FF6" w:rsidP="00A8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</w:t>
            </w:r>
            <w:r w:rsidR="00BF2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 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DA3314" w:rsidRPr="00DA3314" w:rsidRDefault="00DA3314" w:rsidP="00DA33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Кудрявцева Г.И.</w:t>
            </w:r>
          </w:p>
          <w:p w:rsidR="00471A21" w:rsidRDefault="00DA3314" w:rsidP="00DA3314">
            <w:pPr>
              <w:jc w:val="center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Яковлева С.П.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Pr="00726F4B" w:rsidRDefault="007761C8" w:rsidP="0077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  <w:vAlign w:val="center"/>
          </w:tcPr>
          <w:p w:rsidR="00471A21" w:rsidRPr="00726F4B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930" w:type="dxa"/>
          </w:tcPr>
          <w:p w:rsidR="00471A21" w:rsidRPr="00726F4B" w:rsidRDefault="00DA3314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«Всех девчат и всех ребят приглашаем в «Сказкоград» Школа №16, 2 «а»</w:t>
            </w:r>
          </w:p>
        </w:tc>
        <w:tc>
          <w:tcPr>
            <w:tcW w:w="1701" w:type="dxa"/>
            <w:shd w:val="clear" w:color="auto" w:fill="auto"/>
          </w:tcPr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DA3314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471A21" w:rsidRPr="00726F4B" w:rsidRDefault="00DA3314" w:rsidP="005E0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 Е.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471A21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8930" w:type="dxa"/>
          </w:tcPr>
          <w:p w:rsidR="00471A21" w:rsidRDefault="005E2BE8" w:rsidP="00471A21">
            <w:pPr>
              <w:rPr>
                <w:sz w:val="28"/>
                <w:szCs w:val="28"/>
              </w:rPr>
            </w:pPr>
            <w:r w:rsidRPr="005E2BE8">
              <w:rPr>
                <w:sz w:val="28"/>
                <w:szCs w:val="28"/>
              </w:rPr>
              <w:t>Литературный калейдоскоп «Мои любимые книги» Детский сад №</w:t>
            </w:r>
            <w:r w:rsidR="00BF2375">
              <w:rPr>
                <w:sz w:val="28"/>
                <w:szCs w:val="28"/>
              </w:rPr>
              <w:t xml:space="preserve"> </w:t>
            </w:r>
            <w:r w:rsidRPr="005E2BE8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71A21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5E2BE8" w:rsidRPr="00726F4B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А.И.</w:t>
            </w:r>
          </w:p>
        </w:tc>
      </w:tr>
      <w:tr w:rsidR="005E2BE8" w:rsidRPr="00726F4B" w:rsidTr="00BE0526">
        <w:trPr>
          <w:trHeight w:val="468"/>
        </w:trPr>
        <w:tc>
          <w:tcPr>
            <w:tcW w:w="675" w:type="dxa"/>
            <w:vAlign w:val="center"/>
          </w:tcPr>
          <w:p w:rsidR="005E2BE8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276" w:type="dxa"/>
            <w:vAlign w:val="center"/>
          </w:tcPr>
          <w:p w:rsidR="005E2BE8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930" w:type="dxa"/>
          </w:tcPr>
          <w:p w:rsidR="005E2BE8" w:rsidRDefault="005E2BE8" w:rsidP="0047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радостного чтения «Тайна золотого ключика» </w:t>
            </w:r>
          </w:p>
          <w:p w:rsidR="005E2BE8" w:rsidRPr="005E2BE8" w:rsidRDefault="00BF2375" w:rsidP="0047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15, 3 класс</w:t>
            </w:r>
            <w:r w:rsidR="005E2BE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1701" w:type="dxa"/>
            <w:shd w:val="clear" w:color="auto" w:fill="auto"/>
          </w:tcPr>
          <w:p w:rsidR="005E2BE8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552" w:type="dxa"/>
            <w:shd w:val="clear" w:color="auto" w:fill="auto"/>
          </w:tcPr>
          <w:p w:rsidR="005E2BE8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5E2BE8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Е.Н.</w:t>
            </w:r>
          </w:p>
        </w:tc>
      </w:tr>
      <w:tr w:rsidR="00F8359F" w:rsidRPr="00726F4B" w:rsidTr="00BE0526">
        <w:trPr>
          <w:trHeight w:val="468"/>
        </w:trPr>
        <w:tc>
          <w:tcPr>
            <w:tcW w:w="675" w:type="dxa"/>
            <w:vAlign w:val="center"/>
          </w:tcPr>
          <w:p w:rsidR="00F8359F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F8359F" w:rsidRDefault="00F8359F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930" w:type="dxa"/>
          </w:tcPr>
          <w:p w:rsidR="00F8359F" w:rsidRDefault="00F8359F" w:rsidP="0047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совет «Мы делаем свой первый в жизни выбор»</w:t>
            </w:r>
          </w:p>
        </w:tc>
        <w:tc>
          <w:tcPr>
            <w:tcW w:w="1701" w:type="dxa"/>
            <w:shd w:val="clear" w:color="auto" w:fill="auto"/>
          </w:tcPr>
          <w:p w:rsidR="00F8359F" w:rsidRDefault="00F8359F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F8359F" w:rsidRDefault="00F8359F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471A21" w:rsidRPr="00726F4B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DA3314" w:rsidRDefault="00DA3314" w:rsidP="00BE0526">
            <w:pPr>
              <w:rPr>
                <w:sz w:val="28"/>
                <w:szCs w:val="28"/>
              </w:rPr>
            </w:pPr>
          </w:p>
          <w:p w:rsidR="00471A21" w:rsidRPr="00726F4B" w:rsidRDefault="00DA3314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книжного фонда после установки пластиковых окон</w:t>
            </w:r>
          </w:p>
        </w:tc>
        <w:tc>
          <w:tcPr>
            <w:tcW w:w="1701" w:type="dxa"/>
            <w:shd w:val="clear" w:color="auto" w:fill="auto"/>
          </w:tcPr>
          <w:p w:rsidR="00471A21" w:rsidRPr="00726F4B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71A21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DA3314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  <w:p w:rsidR="00DA3314" w:rsidRPr="00726F4B" w:rsidRDefault="00DA3314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Н.В.</w:t>
            </w:r>
          </w:p>
        </w:tc>
      </w:tr>
      <w:tr w:rsidR="00471A21" w:rsidRPr="00726F4B" w:rsidTr="00BE0526">
        <w:trPr>
          <w:trHeight w:val="468"/>
        </w:trPr>
        <w:tc>
          <w:tcPr>
            <w:tcW w:w="675" w:type="dxa"/>
            <w:vAlign w:val="center"/>
          </w:tcPr>
          <w:p w:rsidR="00471A21" w:rsidRDefault="007761C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</w:p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471A21" w:rsidRDefault="00471A21" w:rsidP="00BE0526">
            <w:pPr>
              <w:rPr>
                <w:sz w:val="28"/>
                <w:szCs w:val="28"/>
              </w:rPr>
            </w:pPr>
          </w:p>
          <w:p w:rsidR="00471A21" w:rsidRDefault="00A15441" w:rsidP="00BE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</w:t>
            </w:r>
            <w:r w:rsidR="00471A21">
              <w:rPr>
                <w:sz w:val="28"/>
                <w:szCs w:val="28"/>
              </w:rPr>
              <w:t xml:space="preserve"> библиотеки на 2019 год</w:t>
            </w:r>
          </w:p>
        </w:tc>
        <w:tc>
          <w:tcPr>
            <w:tcW w:w="1701" w:type="dxa"/>
            <w:shd w:val="clear" w:color="auto" w:fill="auto"/>
          </w:tcPr>
          <w:p w:rsidR="00471A21" w:rsidRDefault="00471A21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71A21" w:rsidRDefault="005E2BE8" w:rsidP="00BE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</w:tbl>
    <w:p w:rsidR="00471A21" w:rsidRDefault="00471A21" w:rsidP="00471A21">
      <w:pPr>
        <w:spacing w:after="100" w:afterAutospacing="1"/>
      </w:pPr>
    </w:p>
    <w:p w:rsidR="00674C79" w:rsidRDefault="00674C79"/>
    <w:sectPr w:rsidR="00674C79" w:rsidSect="00430E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1"/>
    <w:rsid w:val="002B15A2"/>
    <w:rsid w:val="0042215B"/>
    <w:rsid w:val="00471A21"/>
    <w:rsid w:val="00573527"/>
    <w:rsid w:val="005E0C0B"/>
    <w:rsid w:val="005E2BE8"/>
    <w:rsid w:val="00674C79"/>
    <w:rsid w:val="007761C8"/>
    <w:rsid w:val="007F7ACB"/>
    <w:rsid w:val="00886EA1"/>
    <w:rsid w:val="00A15441"/>
    <w:rsid w:val="00A70281"/>
    <w:rsid w:val="00A85FF6"/>
    <w:rsid w:val="00BF2375"/>
    <w:rsid w:val="00C13D1D"/>
    <w:rsid w:val="00C52792"/>
    <w:rsid w:val="00C7210D"/>
    <w:rsid w:val="00DA3314"/>
    <w:rsid w:val="00DF3335"/>
    <w:rsid w:val="00F8359F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4BA6-074A-4EF6-B1CA-FF99659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dcterms:created xsi:type="dcterms:W3CDTF">2018-10-17T10:18:00Z</dcterms:created>
  <dcterms:modified xsi:type="dcterms:W3CDTF">2018-10-17T12:05:00Z</dcterms:modified>
</cp:coreProperties>
</file>